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87" w:rsidRDefault="00883587" w:rsidP="008835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uchwał rok szkolny 2022/2023</w:t>
      </w:r>
      <w:r>
        <w:rPr>
          <w:rFonts w:ascii="Times New Roman" w:hAnsi="Times New Roman" w:cs="Times New Roman"/>
        </w:rPr>
        <w:br/>
        <w:t>Rady Pedagogicznej Powiatowej Poradni Psychologiczno-Pedagogicznej</w:t>
      </w:r>
      <w:r>
        <w:rPr>
          <w:rFonts w:ascii="Times New Roman" w:hAnsi="Times New Roman" w:cs="Times New Roman"/>
        </w:rPr>
        <w:br/>
        <w:t>w Opatówku</w:t>
      </w:r>
    </w:p>
    <w:p w:rsidR="00883587" w:rsidRDefault="00883587" w:rsidP="0088358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883587" w:rsidTr="00354DB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7" w:rsidRDefault="00883587" w:rsidP="0035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7" w:rsidRDefault="00883587" w:rsidP="0035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i data uchwały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7" w:rsidRDefault="00883587" w:rsidP="0035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Treść uchwały</w:t>
            </w:r>
          </w:p>
        </w:tc>
      </w:tr>
      <w:tr w:rsidR="00883587" w:rsidTr="00354D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Default="00883587" w:rsidP="00354DB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7" w:rsidRDefault="00883587" w:rsidP="00354DB0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1/2022/2023 z dn. 30.08.2022r.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7" w:rsidRDefault="00883587" w:rsidP="00354DB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sprawie: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wyrażenia opinii w przedmiocie organizacji pracy w  Powiatowej Poradni Psychologiczno-Pedagogicznej w Opatówku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w roku szkolnym 2022/2023.</w:t>
            </w:r>
          </w:p>
        </w:tc>
      </w:tr>
      <w:tr w:rsidR="00883587" w:rsidTr="00354D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Default="00883587" w:rsidP="00354DB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7" w:rsidRDefault="00883587" w:rsidP="00354DB0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2/2022/2023 z dn.</w:t>
            </w:r>
          </w:p>
          <w:p w:rsidR="00883587" w:rsidRDefault="00883587" w:rsidP="00354DB0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30.08.2022r.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7" w:rsidRDefault="00883587" w:rsidP="00354DB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 sprawie 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wyrażenia opinii w przedmiocie przydziału stałych prac i zajęć w ramach wynagrodzenia zasadniczego dla pracowników pedagogicznych  Powiatowej Poradni Psychologiczno-Pedagogicznej w Opatówku w roku szkolnym 2022/2023.</w:t>
            </w:r>
          </w:p>
        </w:tc>
      </w:tr>
      <w:tr w:rsidR="007C6398" w:rsidRPr="007C6398" w:rsidTr="00354D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Pr="007C6398" w:rsidRDefault="00883587" w:rsidP="00354DB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7" w:rsidRPr="007C6398" w:rsidRDefault="00883587" w:rsidP="007C6398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C6398">
              <w:rPr>
                <w:sz w:val="22"/>
                <w:szCs w:val="22"/>
                <w:lang w:eastAsia="en-US"/>
              </w:rPr>
              <w:t>Uchwała nr 3/</w:t>
            </w:r>
            <w:r w:rsidR="007C6398" w:rsidRPr="007C6398">
              <w:rPr>
                <w:sz w:val="22"/>
                <w:szCs w:val="22"/>
                <w:lang w:eastAsia="en-US"/>
              </w:rPr>
              <w:t>2022</w:t>
            </w:r>
            <w:r w:rsidRPr="007C6398">
              <w:rPr>
                <w:sz w:val="22"/>
                <w:szCs w:val="22"/>
                <w:lang w:eastAsia="en-US"/>
              </w:rPr>
              <w:t xml:space="preserve">/2022 z dn. </w:t>
            </w:r>
            <w:r w:rsidR="007C6398" w:rsidRPr="007C6398">
              <w:rPr>
                <w:sz w:val="22"/>
                <w:szCs w:val="22"/>
                <w:lang w:eastAsia="en-US"/>
              </w:rPr>
              <w:t>15.09.2022r.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87" w:rsidRPr="007C6398" w:rsidRDefault="00883587" w:rsidP="0088358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3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 sprawie:</w:t>
            </w:r>
            <w:r w:rsidRPr="007C63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63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zatwierdzenia planu pracy Powiatowej Poradni Psychologiczno-Pedagogicznej w Opatówku na rok szkolny </w:t>
            </w:r>
          </w:p>
        </w:tc>
      </w:tr>
      <w:tr w:rsidR="007C6398" w:rsidRPr="007C6398" w:rsidTr="00354D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Pr="007C6398" w:rsidRDefault="00883587" w:rsidP="00354DB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Pr="007C6398" w:rsidRDefault="00883587" w:rsidP="007C6398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C6398">
              <w:rPr>
                <w:sz w:val="22"/>
                <w:szCs w:val="22"/>
                <w:lang w:eastAsia="en-US"/>
              </w:rPr>
              <w:t>Uchwała nr 4/</w:t>
            </w:r>
            <w:r w:rsidR="007C6398">
              <w:rPr>
                <w:sz w:val="22"/>
                <w:szCs w:val="22"/>
                <w:lang w:eastAsia="en-US"/>
              </w:rPr>
              <w:t>2022</w:t>
            </w:r>
            <w:r w:rsidRPr="007C6398">
              <w:rPr>
                <w:sz w:val="22"/>
                <w:szCs w:val="22"/>
                <w:lang w:eastAsia="en-US"/>
              </w:rPr>
              <w:t>/</w:t>
            </w:r>
            <w:r w:rsidR="007C6398">
              <w:rPr>
                <w:sz w:val="22"/>
                <w:szCs w:val="22"/>
                <w:lang w:eastAsia="en-US"/>
              </w:rPr>
              <w:t>2023</w:t>
            </w:r>
            <w:r w:rsidRPr="007C6398">
              <w:rPr>
                <w:sz w:val="22"/>
                <w:szCs w:val="22"/>
                <w:lang w:eastAsia="en-US"/>
              </w:rPr>
              <w:t xml:space="preserve"> z dn. </w:t>
            </w:r>
            <w:r w:rsidR="007C6398" w:rsidRPr="007C6398">
              <w:rPr>
                <w:sz w:val="22"/>
                <w:szCs w:val="22"/>
                <w:lang w:eastAsia="en-US"/>
              </w:rPr>
              <w:t>15.09.2022</w:t>
            </w:r>
            <w:r w:rsidRPr="007C6398">
              <w:rPr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Pr="007C6398" w:rsidRDefault="00883587" w:rsidP="00354DB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3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sprawie: w sprawie: </w:t>
            </w:r>
            <w:r w:rsidRPr="007C6398">
              <w:rPr>
                <w:rFonts w:ascii="Times New Roman" w:hAnsi="Times New Roman" w:cs="Times New Roman"/>
                <w:sz w:val="22"/>
                <w:szCs w:val="22"/>
              </w:rPr>
              <w:t>wyrażenia opinii Rady Pedagogicznej na temat przyznania nagród starosty powiatu kaliskiego.</w:t>
            </w:r>
          </w:p>
          <w:p w:rsidR="00883587" w:rsidRPr="007C6398" w:rsidRDefault="00883587" w:rsidP="00354DB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83587" w:rsidTr="00354D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Default="00883587" w:rsidP="00354DB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Pr="00357454" w:rsidRDefault="00883587" w:rsidP="0035745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57454">
              <w:rPr>
                <w:sz w:val="22"/>
                <w:szCs w:val="22"/>
                <w:lang w:eastAsia="en-US"/>
              </w:rPr>
              <w:t>Uchwała nr 5/</w:t>
            </w:r>
            <w:r w:rsidR="00357454" w:rsidRPr="00357454">
              <w:rPr>
                <w:sz w:val="22"/>
                <w:szCs w:val="22"/>
                <w:lang w:eastAsia="en-US"/>
              </w:rPr>
              <w:t>2022/2023</w:t>
            </w:r>
            <w:r w:rsidRPr="00357454">
              <w:rPr>
                <w:sz w:val="22"/>
                <w:szCs w:val="22"/>
                <w:lang w:eastAsia="en-US"/>
              </w:rPr>
              <w:t xml:space="preserve"> z dn. </w:t>
            </w:r>
            <w:r w:rsidR="00357454" w:rsidRPr="00357454">
              <w:rPr>
                <w:sz w:val="22"/>
                <w:szCs w:val="22"/>
                <w:lang w:eastAsia="en-US"/>
              </w:rPr>
              <w:t>06.12.2022r</w:t>
            </w:r>
            <w:r w:rsidRPr="0035745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Pr="00357454" w:rsidRDefault="00883587" w:rsidP="00354D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4">
              <w:rPr>
                <w:rFonts w:ascii="Times New Roman" w:hAnsi="Times New Roman"/>
                <w:sz w:val="24"/>
                <w:szCs w:val="24"/>
              </w:rPr>
              <w:t xml:space="preserve">w sprawie: </w:t>
            </w:r>
            <w:r w:rsidRPr="00357454">
              <w:rPr>
                <w:rFonts w:ascii="Times New Roman" w:hAnsi="Times New Roman" w:cs="Times New Roman"/>
                <w:sz w:val="24"/>
                <w:szCs w:val="24"/>
              </w:rPr>
              <w:t>wyrażenia opinii Rady Pedagogicznej na temat projektu planu finansowe</w:t>
            </w:r>
            <w:r w:rsidR="00357454" w:rsidRPr="00357454">
              <w:rPr>
                <w:rFonts w:ascii="Times New Roman" w:hAnsi="Times New Roman" w:cs="Times New Roman"/>
                <w:sz w:val="24"/>
                <w:szCs w:val="24"/>
              </w:rPr>
              <w:t>go PPP-P w Opatówku na rok 2023.</w:t>
            </w:r>
          </w:p>
          <w:p w:rsidR="00883587" w:rsidRPr="00357454" w:rsidRDefault="00883587" w:rsidP="00354DB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83587" w:rsidTr="00354D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Default="00883587" w:rsidP="00354DB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Pr="00C65086" w:rsidRDefault="00077B68" w:rsidP="00C65086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6/2022/2023</w:t>
            </w:r>
            <w:r w:rsidR="00883587" w:rsidRPr="00C65086">
              <w:rPr>
                <w:sz w:val="22"/>
                <w:szCs w:val="22"/>
                <w:lang w:eastAsia="en-US"/>
              </w:rPr>
              <w:t xml:space="preserve"> z dn. </w:t>
            </w:r>
            <w:r w:rsidR="00C65086" w:rsidRPr="00C65086">
              <w:rPr>
                <w:sz w:val="22"/>
                <w:szCs w:val="22"/>
                <w:lang w:eastAsia="en-US"/>
              </w:rPr>
              <w:t>14.02.2023</w:t>
            </w:r>
            <w:r w:rsidR="00883587" w:rsidRPr="00C65086">
              <w:rPr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Pr="00C65086" w:rsidRDefault="00883587" w:rsidP="00354DB0">
            <w:pPr>
              <w:pStyle w:val="NormalnyWeb"/>
              <w:spacing w:after="0" w:line="240" w:lineRule="auto"/>
              <w:jc w:val="center"/>
            </w:pPr>
            <w:r w:rsidRPr="00C65086">
              <w:t>w sprawie ustalenia sposobu wykorzystania wyników nadzoru pedagogicznego w celu doskonalenia pracy Powiatowej Poradni Psychologiczno-Pedagogicznej w Opatówku.</w:t>
            </w:r>
          </w:p>
          <w:p w:rsidR="00883587" w:rsidRPr="00C65086" w:rsidRDefault="00883587" w:rsidP="00354DB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83587" w:rsidTr="00354D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Default="00883587" w:rsidP="00354DB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Pr="00883587" w:rsidRDefault="00077B68" w:rsidP="006C5B7B">
            <w:pPr>
              <w:pStyle w:val="NormalnyWeb"/>
              <w:spacing w:after="0" w:line="240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7/2022/2023</w:t>
            </w:r>
            <w:r w:rsidR="00883587" w:rsidRPr="00D0173D">
              <w:rPr>
                <w:sz w:val="22"/>
                <w:szCs w:val="22"/>
                <w:lang w:eastAsia="en-US"/>
              </w:rPr>
              <w:t xml:space="preserve"> z dn. </w:t>
            </w:r>
            <w:r w:rsidR="00D0173D" w:rsidRPr="00D0173D">
              <w:rPr>
                <w:sz w:val="22"/>
                <w:szCs w:val="22"/>
                <w:lang w:eastAsia="en-US"/>
              </w:rPr>
              <w:t>30.04.2023r.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7" w:rsidRPr="006C5B7B" w:rsidRDefault="00883587" w:rsidP="006C5B7B">
            <w:pPr>
              <w:pStyle w:val="Datazarzdzenia"/>
              <w:spacing w:line="276" w:lineRule="auto"/>
              <w:rPr>
                <w:lang w:eastAsia="pl-PL"/>
              </w:rPr>
            </w:pPr>
            <w:r w:rsidRPr="006C5B7B">
              <w:t>w sprawie</w:t>
            </w:r>
            <w:r w:rsidR="00C65086" w:rsidRPr="006C5B7B">
              <w:t xml:space="preserve">: </w:t>
            </w:r>
            <w:r w:rsidR="006C5B7B" w:rsidRPr="006C5B7B">
              <w:rPr>
                <w:b w:val="0"/>
                <w:lang w:eastAsia="pl-PL"/>
              </w:rPr>
              <w:t xml:space="preserve">wyrażenia opinii dotyczącej projektu arkusza organizacji Poradni na rok szkolny </w:t>
            </w:r>
            <w:r w:rsidR="006C5B7B">
              <w:rPr>
                <w:b w:val="0"/>
                <w:lang w:eastAsia="pl-PL"/>
              </w:rPr>
              <w:t>2022/2023.</w:t>
            </w:r>
          </w:p>
        </w:tc>
      </w:tr>
      <w:tr w:rsidR="00D0173D" w:rsidTr="00354D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D" w:rsidRDefault="00D0173D" w:rsidP="00354DB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D" w:rsidRPr="00D0173D" w:rsidRDefault="00077B68" w:rsidP="006C5B7B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8/2022/2023 z dn. 29.08.2023r.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D" w:rsidRPr="006C5B7B" w:rsidRDefault="00077B68" w:rsidP="00077B68">
            <w:pPr>
              <w:pStyle w:val="Datazarzdzenia"/>
              <w:spacing w:line="276" w:lineRule="auto"/>
            </w:pPr>
            <w:r>
              <w:t xml:space="preserve">w sprawie: </w:t>
            </w:r>
            <w:r w:rsidRPr="00077B68">
              <w:rPr>
                <w:b w:val="0"/>
              </w:rPr>
              <w:t>zmian w statucie PPP-P</w:t>
            </w:r>
            <w:r w:rsidRPr="00077B68">
              <w:rPr>
                <w:b w:val="0"/>
              </w:rPr>
              <w:br/>
              <w:t>w Opatówku</w:t>
            </w:r>
          </w:p>
        </w:tc>
      </w:tr>
      <w:tr w:rsidR="00077B68" w:rsidTr="00354D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8" w:rsidRDefault="00077B68" w:rsidP="00354DB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8" w:rsidRDefault="00077B68" w:rsidP="006C5B7B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9/2022/2023 z dn. 29.08.2023r.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8" w:rsidRDefault="00077B68" w:rsidP="00957606">
            <w:pPr>
              <w:pStyle w:val="Datazarzdzenia"/>
              <w:spacing w:line="276" w:lineRule="auto"/>
            </w:pPr>
            <w:r>
              <w:t xml:space="preserve">w sprawie: </w:t>
            </w:r>
            <w:r w:rsidR="00957606">
              <w:rPr>
                <w:b w:val="0"/>
              </w:rPr>
              <w:t>upoważnienia Dyrektora Poradni do przygotowania tekstu jednolitego Statutu Poradni i opublikowania tekstu jednolitego w formie zarządzenia Dyrektora.</w:t>
            </w:r>
            <w:bookmarkStart w:id="0" w:name="_GoBack"/>
            <w:bookmarkEnd w:id="0"/>
          </w:p>
        </w:tc>
      </w:tr>
      <w:tr w:rsidR="00077B68" w:rsidTr="00354D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8" w:rsidRDefault="00077B68" w:rsidP="00354DB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8" w:rsidRPr="00FB3BC7" w:rsidRDefault="00FB3BC7" w:rsidP="00FB3BC7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10</w:t>
            </w:r>
            <w:r w:rsidRPr="00FB3BC7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2022</w:t>
            </w:r>
            <w:r w:rsidRPr="00FB3BC7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2023</w:t>
            </w:r>
            <w:r w:rsidRPr="00FB3BC7">
              <w:rPr>
                <w:sz w:val="22"/>
                <w:szCs w:val="22"/>
                <w:lang w:eastAsia="en-US"/>
              </w:rPr>
              <w:t xml:space="preserve"> z dn. 29.08.2023r.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7" w:rsidRPr="00FB3BC7" w:rsidRDefault="00FB3BC7" w:rsidP="00FB3BC7">
            <w:pPr>
              <w:pStyle w:val="NormalnyWeb"/>
              <w:spacing w:after="0" w:line="240" w:lineRule="auto"/>
              <w:jc w:val="center"/>
            </w:pPr>
            <w:r w:rsidRPr="00B03CDE">
              <w:rPr>
                <w:b/>
              </w:rPr>
              <w:t>w sprawie</w:t>
            </w:r>
            <w:r w:rsidR="00B03CDE">
              <w:t xml:space="preserve">: </w:t>
            </w:r>
            <w:r w:rsidRPr="00FB3BC7">
              <w:t>ustalenia sposobu wykorzystania wyników nadzoru pedagogicznego w celu doskonalenia pracy Powiatowej Poradni Psychologiczno-Pedagogicznej w Opatówku.</w:t>
            </w:r>
          </w:p>
          <w:p w:rsidR="00077B68" w:rsidRPr="00FB3BC7" w:rsidRDefault="00077B68" w:rsidP="00077B68">
            <w:pPr>
              <w:pStyle w:val="Datazarzdzenia"/>
              <w:spacing w:line="276" w:lineRule="auto"/>
            </w:pPr>
          </w:p>
        </w:tc>
      </w:tr>
    </w:tbl>
    <w:p w:rsidR="00883587" w:rsidRDefault="00883587" w:rsidP="00883587"/>
    <w:p w:rsidR="00A245C2" w:rsidRDefault="00A245C2"/>
    <w:sectPr w:rsidR="00A2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952"/>
    <w:multiLevelType w:val="hybridMultilevel"/>
    <w:tmpl w:val="5DB4190C"/>
    <w:lvl w:ilvl="0" w:tplc="5DE6D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87"/>
    <w:rsid w:val="00077B68"/>
    <w:rsid w:val="00357454"/>
    <w:rsid w:val="00510D11"/>
    <w:rsid w:val="006C5B7B"/>
    <w:rsid w:val="007C6398"/>
    <w:rsid w:val="00883587"/>
    <w:rsid w:val="008E3482"/>
    <w:rsid w:val="00957606"/>
    <w:rsid w:val="00A245C2"/>
    <w:rsid w:val="00B03CDE"/>
    <w:rsid w:val="00BC2417"/>
    <w:rsid w:val="00C65086"/>
    <w:rsid w:val="00D0173D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3171"/>
  <w15:chartTrackingRefBased/>
  <w15:docId w15:val="{41FC7B27-A107-4FF1-9FB4-6687C655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8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358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587"/>
    <w:pPr>
      <w:ind w:left="720"/>
      <w:contextualSpacing/>
    </w:pPr>
  </w:style>
  <w:style w:type="paragraph" w:customStyle="1" w:styleId="Standard">
    <w:name w:val="Standard"/>
    <w:uiPriority w:val="99"/>
    <w:rsid w:val="0088358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83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zarzdzenia">
    <w:name w:val="Data zarządzenia"/>
    <w:basedOn w:val="Normalny"/>
    <w:rsid w:val="006C5B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2022-08-30T07:44:00Z</dcterms:created>
  <dcterms:modified xsi:type="dcterms:W3CDTF">2023-09-25T10:48:00Z</dcterms:modified>
</cp:coreProperties>
</file>